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227"/>
        <w:gridCol w:w="1300"/>
        <w:gridCol w:w="2033"/>
        <w:gridCol w:w="69"/>
        <w:gridCol w:w="2013"/>
        <w:gridCol w:w="2027"/>
        <w:gridCol w:w="2034"/>
        <w:gridCol w:w="2083"/>
      </w:tblGrid>
      <w:tr w:rsidR="00891761" w:rsidTr="00720A41">
        <w:tc>
          <w:tcPr>
            <w:tcW w:w="6629" w:type="dxa"/>
            <w:gridSpan w:val="4"/>
          </w:tcPr>
          <w:p w:rsidR="00891761" w:rsidRDefault="00891761" w:rsidP="00891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8157" w:type="dxa"/>
            <w:gridSpan w:val="4"/>
          </w:tcPr>
          <w:p w:rsidR="00891761" w:rsidRDefault="00891761" w:rsidP="00891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</w:tr>
      <w:tr w:rsidR="00891761" w:rsidTr="00720A41">
        <w:tc>
          <w:tcPr>
            <w:tcW w:w="3227" w:type="dxa"/>
          </w:tcPr>
          <w:p w:rsidR="00891761" w:rsidRPr="00891761" w:rsidRDefault="00891761" w:rsidP="0089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300" w:type="dxa"/>
          </w:tcPr>
          <w:p w:rsidR="00891761" w:rsidRPr="00891761" w:rsidRDefault="00891761" w:rsidP="0089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02" w:type="dxa"/>
            <w:gridSpan w:val="2"/>
          </w:tcPr>
          <w:p w:rsidR="00891761" w:rsidRPr="00891761" w:rsidRDefault="00891761" w:rsidP="0089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13" w:type="dxa"/>
          </w:tcPr>
          <w:p w:rsidR="00891761" w:rsidRPr="00891761" w:rsidRDefault="00891761" w:rsidP="0089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027" w:type="dxa"/>
          </w:tcPr>
          <w:p w:rsidR="00891761" w:rsidRPr="00891761" w:rsidRDefault="00891761" w:rsidP="0089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34" w:type="dxa"/>
          </w:tcPr>
          <w:p w:rsidR="00891761" w:rsidRPr="00891761" w:rsidRDefault="00891761" w:rsidP="0089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83" w:type="dxa"/>
          </w:tcPr>
          <w:p w:rsidR="00891761" w:rsidRPr="00891761" w:rsidRDefault="00891761" w:rsidP="0089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891761" w:rsidTr="00720A41">
        <w:tc>
          <w:tcPr>
            <w:tcW w:w="3227" w:type="dxa"/>
          </w:tcPr>
          <w:p w:rsidR="00891761" w:rsidRPr="00891761" w:rsidRDefault="00891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Хотели ли бы Вы в будущем стать предпринимателем?</w:t>
            </w:r>
          </w:p>
        </w:tc>
        <w:tc>
          <w:tcPr>
            <w:tcW w:w="1300" w:type="dxa"/>
          </w:tcPr>
          <w:p w:rsidR="00891761" w:rsidRDefault="00891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2102" w:type="dxa"/>
            <w:gridSpan w:val="2"/>
          </w:tcPr>
          <w:p w:rsidR="00891761" w:rsidRDefault="00891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013" w:type="dxa"/>
          </w:tcPr>
          <w:p w:rsidR="00891761" w:rsidRDefault="00891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2027" w:type="dxa"/>
          </w:tcPr>
          <w:p w:rsidR="00891761" w:rsidRDefault="0003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034" w:type="dxa"/>
          </w:tcPr>
          <w:p w:rsidR="00891761" w:rsidRDefault="0003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2083" w:type="dxa"/>
          </w:tcPr>
          <w:p w:rsidR="00891761" w:rsidRDefault="0003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</w:tr>
      <w:tr w:rsidR="00891761" w:rsidTr="00720A41">
        <w:tc>
          <w:tcPr>
            <w:tcW w:w="3227" w:type="dxa"/>
          </w:tcPr>
          <w:p w:rsidR="00891761" w:rsidRPr="00891761" w:rsidRDefault="00891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Все ли люди могут быть предпринимателями?</w:t>
            </w:r>
          </w:p>
        </w:tc>
        <w:tc>
          <w:tcPr>
            <w:tcW w:w="1300" w:type="dxa"/>
          </w:tcPr>
          <w:p w:rsidR="00891761" w:rsidRDefault="00891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2102" w:type="dxa"/>
            <w:gridSpan w:val="2"/>
          </w:tcPr>
          <w:p w:rsidR="00891761" w:rsidRDefault="00891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2013" w:type="dxa"/>
          </w:tcPr>
          <w:p w:rsidR="00891761" w:rsidRDefault="00891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2027" w:type="dxa"/>
          </w:tcPr>
          <w:p w:rsidR="00891761" w:rsidRDefault="0003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2034" w:type="dxa"/>
          </w:tcPr>
          <w:p w:rsidR="00891761" w:rsidRDefault="0003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083" w:type="dxa"/>
          </w:tcPr>
          <w:p w:rsidR="00891761" w:rsidRDefault="0003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037A42" w:rsidTr="00720A41">
        <w:tc>
          <w:tcPr>
            <w:tcW w:w="3227" w:type="dxa"/>
          </w:tcPr>
          <w:p w:rsidR="00037A42" w:rsidRPr="00891761" w:rsidRDefault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Какое главное качество предпринимателя Вы выделили бы особо?</w:t>
            </w:r>
          </w:p>
        </w:tc>
        <w:tc>
          <w:tcPr>
            <w:tcW w:w="5415" w:type="dxa"/>
            <w:gridSpan w:val="4"/>
          </w:tcPr>
          <w:p w:rsidR="00037A42" w:rsidRPr="00891761" w:rsidRDefault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Честность- 12%</w:t>
            </w:r>
          </w:p>
          <w:p w:rsidR="00037A42" w:rsidRPr="00891761" w:rsidRDefault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способность идти на риск-35%</w:t>
            </w:r>
          </w:p>
          <w:p w:rsidR="00037A42" w:rsidRPr="00891761" w:rsidRDefault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творческая активность-14%</w:t>
            </w:r>
          </w:p>
          <w:p w:rsidR="00037A42" w:rsidRPr="00891761" w:rsidRDefault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готовность к благотворительности-4%</w:t>
            </w:r>
          </w:p>
          <w:p w:rsidR="00037A42" w:rsidRPr="00891761" w:rsidRDefault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стремление жить в своё удовольствие-12%</w:t>
            </w:r>
          </w:p>
          <w:p w:rsidR="00037A42" w:rsidRPr="00891761" w:rsidRDefault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 </w:t>
            </w:r>
            <w:proofErr w:type="gramStart"/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непрерывному</w:t>
            </w:r>
            <w:proofErr w:type="gramEnd"/>
            <w:r w:rsidRPr="0089176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образованию-22%</w:t>
            </w:r>
          </w:p>
          <w:p w:rsidR="00037A42" w:rsidRDefault="0003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ответить-6%</w:t>
            </w:r>
          </w:p>
        </w:tc>
        <w:tc>
          <w:tcPr>
            <w:tcW w:w="6144" w:type="dxa"/>
            <w:gridSpan w:val="3"/>
          </w:tcPr>
          <w:p w:rsidR="00037A42" w:rsidRPr="00891761" w:rsidRDefault="00037A42" w:rsidP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 xml:space="preserve">Честность-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37A42" w:rsidRPr="00891761" w:rsidRDefault="00037A42" w:rsidP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способность идти на риск-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37A42" w:rsidRPr="00891761" w:rsidRDefault="00037A42" w:rsidP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творческая активность-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37A42" w:rsidRPr="00891761" w:rsidRDefault="00037A42" w:rsidP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готовность к благотворительности-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37A42" w:rsidRPr="00891761" w:rsidRDefault="00037A42" w:rsidP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стремление жить в своё удовольствие-</w:t>
            </w:r>
            <w:r w:rsidR="00720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37A42" w:rsidRPr="00891761" w:rsidRDefault="00037A42" w:rsidP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стремление к непрерывному образованию-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37A42" w:rsidRDefault="00037A42" w:rsidP="0003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91761" w:rsidTr="00720A41">
        <w:tc>
          <w:tcPr>
            <w:tcW w:w="3227" w:type="dxa"/>
          </w:tcPr>
          <w:p w:rsidR="00891761" w:rsidRPr="00891761" w:rsidRDefault="00891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Имеете ли вы какой-либо опыт предпринимательской деятельности?</w:t>
            </w:r>
          </w:p>
        </w:tc>
        <w:tc>
          <w:tcPr>
            <w:tcW w:w="1300" w:type="dxa"/>
          </w:tcPr>
          <w:p w:rsidR="00891761" w:rsidRDefault="00891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2033" w:type="dxa"/>
          </w:tcPr>
          <w:p w:rsidR="00891761" w:rsidRDefault="00891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2082" w:type="dxa"/>
            <w:gridSpan w:val="2"/>
          </w:tcPr>
          <w:p w:rsidR="00891761" w:rsidRDefault="00891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027" w:type="dxa"/>
          </w:tcPr>
          <w:p w:rsidR="00891761" w:rsidRDefault="0003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2034" w:type="dxa"/>
          </w:tcPr>
          <w:p w:rsidR="00891761" w:rsidRDefault="0003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2083" w:type="dxa"/>
          </w:tcPr>
          <w:p w:rsidR="00891761" w:rsidRDefault="0003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91761" w:rsidTr="00720A41">
        <w:tc>
          <w:tcPr>
            <w:tcW w:w="3227" w:type="dxa"/>
          </w:tcPr>
          <w:p w:rsidR="00891761" w:rsidRPr="00891761" w:rsidRDefault="00891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Считаете ли Вы, что знания о предпринимательстве необходимы Вам для дальнейшей жизни?</w:t>
            </w:r>
          </w:p>
        </w:tc>
        <w:tc>
          <w:tcPr>
            <w:tcW w:w="1300" w:type="dxa"/>
          </w:tcPr>
          <w:p w:rsidR="00891761" w:rsidRDefault="00891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2033" w:type="dxa"/>
          </w:tcPr>
          <w:p w:rsidR="00891761" w:rsidRDefault="00891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082" w:type="dxa"/>
            <w:gridSpan w:val="2"/>
          </w:tcPr>
          <w:p w:rsidR="00891761" w:rsidRDefault="00891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2027" w:type="dxa"/>
          </w:tcPr>
          <w:p w:rsidR="00891761" w:rsidRDefault="0003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2034" w:type="dxa"/>
          </w:tcPr>
          <w:p w:rsidR="00891761" w:rsidRDefault="0003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2083" w:type="dxa"/>
          </w:tcPr>
          <w:p w:rsidR="00891761" w:rsidRDefault="0003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</w:tr>
      <w:tr w:rsidR="00891761" w:rsidTr="00720A41">
        <w:tc>
          <w:tcPr>
            <w:tcW w:w="3227" w:type="dxa"/>
          </w:tcPr>
          <w:p w:rsidR="00891761" w:rsidRPr="00891761" w:rsidRDefault="00891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Нужно ли изучать основы предпринимательства в школе?</w:t>
            </w:r>
          </w:p>
        </w:tc>
        <w:tc>
          <w:tcPr>
            <w:tcW w:w="1300" w:type="dxa"/>
          </w:tcPr>
          <w:p w:rsidR="00891761" w:rsidRDefault="00891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2033" w:type="dxa"/>
          </w:tcPr>
          <w:p w:rsidR="00891761" w:rsidRDefault="00891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082" w:type="dxa"/>
            <w:gridSpan w:val="2"/>
          </w:tcPr>
          <w:p w:rsidR="00891761" w:rsidRDefault="00891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2027" w:type="dxa"/>
          </w:tcPr>
          <w:p w:rsidR="00891761" w:rsidRDefault="0003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2034" w:type="dxa"/>
          </w:tcPr>
          <w:p w:rsidR="00891761" w:rsidRDefault="0003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2083" w:type="dxa"/>
          </w:tcPr>
          <w:p w:rsidR="00891761" w:rsidRDefault="0003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037A42" w:rsidTr="00720A41">
        <w:tc>
          <w:tcPr>
            <w:tcW w:w="3227" w:type="dxa"/>
          </w:tcPr>
          <w:p w:rsidR="00037A42" w:rsidRPr="00891761" w:rsidRDefault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91761">
              <w:rPr>
                <w:rFonts w:ascii="Times New Roman" w:hAnsi="Times New Roman" w:cs="Times New Roman"/>
                <w:sz w:val="24"/>
                <w:szCs w:val="24"/>
              </w:rPr>
              <w:t>Если бы Вы стали предпринимателем, что для Вас было бы главнее всего?</w:t>
            </w:r>
          </w:p>
        </w:tc>
        <w:tc>
          <w:tcPr>
            <w:tcW w:w="5415" w:type="dxa"/>
            <w:gridSpan w:val="4"/>
          </w:tcPr>
          <w:p w:rsidR="00037A42" w:rsidRDefault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действий-10%</w:t>
            </w:r>
          </w:p>
          <w:p w:rsidR="00037A42" w:rsidRDefault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самостоятельности-16%</w:t>
            </w:r>
          </w:p>
          <w:p w:rsidR="00037A42" w:rsidRDefault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материальное благополучие-20%</w:t>
            </w:r>
          </w:p>
          <w:p w:rsidR="00037A42" w:rsidRDefault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для творчества-22%</w:t>
            </w:r>
          </w:p>
          <w:p w:rsidR="00037A42" w:rsidRDefault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престиж среди родных и знакомых-10%</w:t>
            </w:r>
          </w:p>
          <w:p w:rsidR="00037A42" w:rsidRPr="00891761" w:rsidRDefault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ответить-20%</w:t>
            </w:r>
          </w:p>
        </w:tc>
        <w:tc>
          <w:tcPr>
            <w:tcW w:w="6144" w:type="dxa"/>
            <w:gridSpan w:val="3"/>
          </w:tcPr>
          <w:p w:rsidR="00037A42" w:rsidRDefault="00037A42" w:rsidP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действий- 17%</w:t>
            </w:r>
          </w:p>
          <w:p w:rsidR="00037A42" w:rsidRDefault="00037A42" w:rsidP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самостоятельности- 21%</w:t>
            </w:r>
          </w:p>
          <w:p w:rsidR="00037A42" w:rsidRDefault="00037A42" w:rsidP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материальное благополучие- 35%</w:t>
            </w:r>
          </w:p>
          <w:p w:rsidR="00037A42" w:rsidRDefault="00037A42" w:rsidP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для творчества- 17%</w:t>
            </w:r>
          </w:p>
          <w:p w:rsidR="00037A42" w:rsidRDefault="00037A42" w:rsidP="000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престиж среди родных и знакомых- </w:t>
            </w:r>
            <w:r w:rsidR="00720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37A42" w:rsidRDefault="00037A42" w:rsidP="0003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ответить- 5%</w:t>
            </w:r>
          </w:p>
        </w:tc>
      </w:tr>
    </w:tbl>
    <w:p w:rsidR="000B73DE" w:rsidRPr="00891761" w:rsidRDefault="000B73DE">
      <w:pPr>
        <w:rPr>
          <w:rFonts w:ascii="Times New Roman" w:hAnsi="Times New Roman" w:cs="Times New Roman"/>
          <w:sz w:val="28"/>
          <w:szCs w:val="28"/>
        </w:rPr>
      </w:pPr>
    </w:p>
    <w:sectPr w:rsidR="000B73DE" w:rsidRPr="00891761" w:rsidSect="00891761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545" w:rsidRDefault="00895545" w:rsidP="00720A41">
      <w:pPr>
        <w:spacing w:after="0" w:line="240" w:lineRule="auto"/>
      </w:pPr>
      <w:r>
        <w:separator/>
      </w:r>
    </w:p>
  </w:endnote>
  <w:endnote w:type="continuationSeparator" w:id="0">
    <w:p w:rsidR="00895545" w:rsidRDefault="00895545" w:rsidP="0072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545" w:rsidRDefault="00895545" w:rsidP="00720A41">
      <w:pPr>
        <w:spacing w:after="0" w:line="240" w:lineRule="auto"/>
      </w:pPr>
      <w:r>
        <w:separator/>
      </w:r>
    </w:p>
  </w:footnote>
  <w:footnote w:type="continuationSeparator" w:id="0">
    <w:p w:rsidR="00895545" w:rsidRDefault="00895545" w:rsidP="00720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41" w:rsidRPr="00720A41" w:rsidRDefault="00720A41" w:rsidP="00720A41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720A41">
      <w:rPr>
        <w:rFonts w:ascii="Times New Roman" w:hAnsi="Times New Roman" w:cs="Times New Roman"/>
        <w:b/>
        <w:sz w:val="24"/>
        <w:szCs w:val="24"/>
      </w:rPr>
      <w:t>Выявление интересов учащихся 7-8 классов МБОУ Гимназия №1 им. В.А. Сайбеля к предпринимательской деятельности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761"/>
    <w:rsid w:val="00037A42"/>
    <w:rsid w:val="000B73DE"/>
    <w:rsid w:val="00455327"/>
    <w:rsid w:val="0070001A"/>
    <w:rsid w:val="00720A41"/>
    <w:rsid w:val="00891761"/>
    <w:rsid w:val="0089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0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0A41"/>
  </w:style>
  <w:style w:type="paragraph" w:styleId="a6">
    <w:name w:val="footer"/>
    <w:basedOn w:val="a"/>
    <w:link w:val="a7"/>
    <w:uiPriority w:val="99"/>
    <w:semiHidden/>
    <w:unhideWhenUsed/>
    <w:rsid w:val="00720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0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2020-02-20T03:19:00Z</cp:lastPrinted>
  <dcterms:created xsi:type="dcterms:W3CDTF">2020-02-20T02:50:00Z</dcterms:created>
  <dcterms:modified xsi:type="dcterms:W3CDTF">2020-02-20T03:19:00Z</dcterms:modified>
</cp:coreProperties>
</file>